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黑体" w:cs="Times New Roman"/>
          <w:bCs/>
          <w:sz w:val="28"/>
          <w:szCs w:val="28"/>
        </w:rPr>
        <w:t>附件</w:t>
      </w:r>
      <w:r>
        <w:rPr>
          <w:rFonts w:hint="eastAsia" w:ascii="Times New Roman" w:hAnsi="Times New Roman" w:eastAsia="黑体" w:cs="Times New Roman"/>
          <w:bCs/>
          <w:sz w:val="28"/>
          <w:szCs w:val="28"/>
          <w:lang w:val="en-US" w:eastAsia="zh-CN"/>
        </w:rPr>
        <w:t>3</w:t>
      </w:r>
    </w:p>
    <w:p>
      <w:pPr>
        <w:spacing w:after="360" w:afterLines="150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zh-TW" w:eastAsia="zh-TW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衢州学院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第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四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届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zh-TW" w:eastAsia="zh-TW"/>
        </w:rPr>
        <w:t>教师教学创新大赛推荐汇总表</w:t>
      </w:r>
    </w:p>
    <w:p>
      <w:pPr>
        <w:spacing w:after="120" w:afterLines="50"/>
        <w:ind w:firstLine="600" w:firstLineChars="200"/>
        <w:rPr>
          <w:rFonts w:hint="default" w:ascii="Times New Roman" w:hAnsi="Times New Roman" w:eastAsia="方正小标宋简体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院（部）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：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（盖章）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39"/>
        <w:gridCol w:w="1785"/>
        <w:gridCol w:w="1095"/>
        <w:gridCol w:w="1335"/>
        <w:gridCol w:w="2355"/>
        <w:gridCol w:w="2460"/>
        <w:gridCol w:w="219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61" w:hRule="exact"/>
          <w:jc w:val="center"/>
        </w:trPr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  <w:t>主讲教师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性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别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职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称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  <w:t>团队成员姓名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eastAsia="zh-CN"/>
              </w:rPr>
              <w:t>参赛课程名称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eastAsia="zh-CN"/>
              </w:rPr>
              <w:t>课程所属专业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参赛组别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5" w:hRule="atLeast"/>
          <w:jc w:val="center"/>
        </w:trPr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5" w:hRule="atLeast"/>
          <w:jc w:val="center"/>
        </w:trPr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5" w:hRule="atLeast"/>
          <w:jc w:val="center"/>
        </w:trPr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5" w:hRule="atLeast"/>
          <w:jc w:val="center"/>
        </w:trPr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参赛组别为：新工科组、新文科组、基础课程组、课程思政组。</w:t>
      </w:r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MTA0ODE4NjE0MGI3NTM1ZDBlMmFmY2UyYTdjYjQifQ=="/>
  </w:docVars>
  <w:rsids>
    <w:rsidRoot w:val="00000000"/>
    <w:rsid w:val="017D4F5C"/>
    <w:rsid w:val="03CD5B23"/>
    <w:rsid w:val="062A4F87"/>
    <w:rsid w:val="07342561"/>
    <w:rsid w:val="07854B6B"/>
    <w:rsid w:val="09D518A5"/>
    <w:rsid w:val="0CEA36C2"/>
    <w:rsid w:val="0CF54541"/>
    <w:rsid w:val="0E025E7E"/>
    <w:rsid w:val="128A572B"/>
    <w:rsid w:val="151A1936"/>
    <w:rsid w:val="15DF751A"/>
    <w:rsid w:val="1E0E3D6A"/>
    <w:rsid w:val="25BF34E6"/>
    <w:rsid w:val="279B588D"/>
    <w:rsid w:val="2B683CD8"/>
    <w:rsid w:val="2D2500D2"/>
    <w:rsid w:val="31F938DC"/>
    <w:rsid w:val="335214F5"/>
    <w:rsid w:val="3EDB2CE7"/>
    <w:rsid w:val="40F57964"/>
    <w:rsid w:val="434150E2"/>
    <w:rsid w:val="460743C1"/>
    <w:rsid w:val="4A9B5A20"/>
    <w:rsid w:val="4DDA685F"/>
    <w:rsid w:val="4E2C3009"/>
    <w:rsid w:val="4E810A89"/>
    <w:rsid w:val="56BE6D1E"/>
    <w:rsid w:val="58694A68"/>
    <w:rsid w:val="5E455DA7"/>
    <w:rsid w:val="609805E0"/>
    <w:rsid w:val="64813139"/>
    <w:rsid w:val="653F2FD5"/>
    <w:rsid w:val="6BAA566B"/>
    <w:rsid w:val="6C221D11"/>
    <w:rsid w:val="701A2DBF"/>
    <w:rsid w:val="71FB09CF"/>
    <w:rsid w:val="72726E0C"/>
    <w:rsid w:val="755723C0"/>
    <w:rsid w:val="79330A4E"/>
    <w:rsid w:val="7EEB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2021-12-08T08:20:00Z</dcterms:created>
  <dc:creator>Administrator</dc:creator>
  <cp:lastModifiedBy>karina</cp:lastModifiedBy>
  <dcterms:modified xsi:type="dcterms:W3CDTF">2023-11-27T07:16:42Z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3C1D6826820D4B8FA73B8E9B0539B346</vt:lpwstr>
  </property>
</Properties>
</file>