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54591">
      <w:pPr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val="en-US" w:eastAsia="zh-CN"/>
        </w:rPr>
        <w:t>3</w:t>
      </w:r>
      <w:bookmarkStart w:id="0" w:name="_GoBack"/>
      <w:bookmarkEnd w:id="0"/>
    </w:p>
    <w:p w14:paraId="285B2D02">
      <w:pPr>
        <w:rPr>
          <w:rFonts w:cs="宋体" w:asciiTheme="majorEastAsia" w:hAnsiTheme="majorEastAsia" w:eastAsiaTheme="majorEastAsia"/>
          <w:bCs/>
          <w:kern w:val="0"/>
          <w:sz w:val="30"/>
          <w:szCs w:val="30"/>
        </w:rPr>
      </w:pPr>
    </w:p>
    <w:p w14:paraId="387E50FF">
      <w:pPr>
        <w:jc w:val="center"/>
        <w:rPr>
          <w:rFonts w:ascii="宋体" w:hAnsi="宋体" w:cs="宋体"/>
          <w:bCs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bCs/>
          <w:kern w:val="0"/>
          <w:sz w:val="30"/>
          <w:szCs w:val="30"/>
          <w:u w:val="single"/>
        </w:rPr>
        <w:t xml:space="preserve">          </w:t>
      </w:r>
      <w:r>
        <w:rPr>
          <w:rFonts w:hint="eastAsia" w:ascii="黑体" w:hAnsi="黑体" w:eastAsia="黑体" w:cs="宋体"/>
          <w:b/>
          <w:bCs/>
          <w:kern w:val="0"/>
          <w:sz w:val="30"/>
          <w:szCs w:val="30"/>
        </w:rPr>
        <w:t>（</w:t>
      </w:r>
      <w:r>
        <w:rPr>
          <w:rFonts w:hint="eastAsia" w:ascii="黑体" w:hAnsi="黑体" w:eastAsia="黑体" w:cs="宋体"/>
          <w:b/>
          <w:bCs/>
          <w:kern w:val="0"/>
          <w:sz w:val="30"/>
          <w:szCs w:val="30"/>
          <w:lang w:val="en-US" w:eastAsia="zh-CN"/>
        </w:rPr>
        <w:t>学院、部</w:t>
      </w:r>
      <w:r>
        <w:rPr>
          <w:rFonts w:hint="eastAsia" w:ascii="黑体" w:hAnsi="黑体" w:eastAsia="黑体" w:cs="宋体"/>
          <w:b/>
          <w:bCs/>
          <w:kern w:val="0"/>
          <w:sz w:val="30"/>
          <w:szCs w:val="30"/>
        </w:rPr>
        <w:t>）</w:t>
      </w:r>
      <w:r>
        <w:rPr>
          <w:rFonts w:ascii="黑体" w:hAnsi="黑体" w:eastAsia="黑体" w:cs="宋体"/>
          <w:b/>
          <w:bCs/>
          <w:kern w:val="0"/>
          <w:sz w:val="30"/>
          <w:szCs w:val="30"/>
        </w:rPr>
        <w:t>20</w:t>
      </w:r>
      <w:r>
        <w:rPr>
          <w:rFonts w:hint="eastAsia" w:ascii="黑体" w:hAnsi="黑体" w:eastAsia="黑体" w:cs="宋体"/>
          <w:b/>
          <w:bCs/>
          <w:kern w:val="0"/>
          <w:sz w:val="30"/>
          <w:szCs w:val="30"/>
          <w:lang w:val="en-US" w:eastAsia="zh-CN"/>
        </w:rPr>
        <w:t>25</w:t>
      </w:r>
      <w:r>
        <w:rPr>
          <w:rFonts w:ascii="黑体" w:hAnsi="黑体" w:eastAsia="黑体" w:cs="宋体"/>
          <w:b/>
          <w:bCs/>
          <w:kern w:val="0"/>
          <w:sz w:val="30"/>
          <w:szCs w:val="30"/>
        </w:rPr>
        <w:t>-20</w:t>
      </w:r>
      <w:r>
        <w:rPr>
          <w:rFonts w:hint="eastAsia" w:ascii="黑体" w:hAnsi="黑体" w:eastAsia="黑体" w:cs="宋体"/>
          <w:b/>
          <w:bCs/>
          <w:kern w:val="0"/>
          <w:sz w:val="30"/>
          <w:szCs w:val="30"/>
          <w:lang w:val="en-US" w:eastAsia="zh-CN"/>
        </w:rPr>
        <w:t>26学年</w:t>
      </w:r>
      <w:r>
        <w:rPr>
          <w:rFonts w:hint="eastAsia" w:ascii="黑体" w:hAnsi="黑体" w:eastAsia="黑体" w:cs="宋体"/>
          <w:b/>
          <w:bCs/>
          <w:kern w:val="0"/>
          <w:sz w:val="30"/>
          <w:szCs w:val="30"/>
        </w:rPr>
        <w:t>青年教师助讲培养</w:t>
      </w:r>
      <w:r>
        <w:rPr>
          <w:rFonts w:ascii="黑体" w:hAnsi="黑体" w:eastAsia="黑体" w:cs="宋体"/>
          <w:b/>
          <w:bCs/>
          <w:kern w:val="0"/>
          <w:sz w:val="30"/>
          <w:szCs w:val="30"/>
        </w:rPr>
        <w:t>工作考核</w:t>
      </w:r>
      <w:r>
        <w:rPr>
          <w:rFonts w:hint="eastAsia" w:ascii="黑体" w:hAnsi="黑体" w:eastAsia="黑体" w:cs="宋体"/>
          <w:b/>
          <w:bCs/>
          <w:kern w:val="0"/>
          <w:sz w:val="30"/>
          <w:szCs w:val="30"/>
        </w:rPr>
        <w:t>结果</w:t>
      </w:r>
    </w:p>
    <w:p w14:paraId="70ABCFEB">
      <w:pPr>
        <w:rPr>
          <w:rFonts w:ascii="仿宋" w:hAnsi="仿宋" w:eastAsia="仿宋" w:cs="宋体"/>
          <w:bCs/>
          <w:kern w:val="0"/>
          <w:sz w:val="28"/>
          <w:szCs w:val="28"/>
        </w:rPr>
      </w:pPr>
    </w:p>
    <w:p w14:paraId="3441B4CC">
      <w:pPr>
        <w:ind w:firstLine="57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根据《关于印发衢州学院20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25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-20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26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学年青年教师助讲培养方案的通知》，我们对20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25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-20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26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学年青年教师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导师进行了考核，结果如下：</w:t>
      </w:r>
    </w:p>
    <w:tbl>
      <w:tblPr>
        <w:tblStyle w:val="6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127"/>
        <w:gridCol w:w="2126"/>
        <w:gridCol w:w="2460"/>
      </w:tblGrid>
      <w:tr w14:paraId="5A3A20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50C938AF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导师姓名</w:t>
            </w:r>
          </w:p>
        </w:tc>
        <w:tc>
          <w:tcPr>
            <w:tcW w:w="2127" w:type="dxa"/>
          </w:tcPr>
          <w:p w14:paraId="562269DD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导师考核结果</w:t>
            </w:r>
          </w:p>
        </w:tc>
        <w:tc>
          <w:tcPr>
            <w:tcW w:w="2126" w:type="dxa"/>
          </w:tcPr>
          <w:p w14:paraId="2C4B6780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青年教师姓名</w:t>
            </w:r>
          </w:p>
        </w:tc>
        <w:tc>
          <w:tcPr>
            <w:tcW w:w="2460" w:type="dxa"/>
          </w:tcPr>
          <w:p w14:paraId="21EF0F3E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青年教师考核结果</w:t>
            </w:r>
          </w:p>
        </w:tc>
      </w:tr>
      <w:tr w14:paraId="78075E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267C9DE8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</w:tcPr>
          <w:p w14:paraId="0C9E86AE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7AC626F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60" w:type="dxa"/>
          </w:tcPr>
          <w:p w14:paraId="3C7589D2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2AB6CA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4B6EA6C2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</w:tcPr>
          <w:p w14:paraId="2336450F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80AE918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60" w:type="dxa"/>
          </w:tcPr>
          <w:p w14:paraId="0D6CFBFD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4209E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45F68373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</w:tcPr>
          <w:p w14:paraId="59C68929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F8574B1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60" w:type="dxa"/>
          </w:tcPr>
          <w:p w14:paraId="229C0773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1C26A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563ED2A0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</w:tcPr>
          <w:p w14:paraId="7DB1EAA5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5BAAC57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60" w:type="dxa"/>
          </w:tcPr>
          <w:p w14:paraId="48ED6B7A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44DD8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5196B475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</w:tcPr>
          <w:p w14:paraId="090B5EBE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9D8A7DC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60" w:type="dxa"/>
          </w:tcPr>
          <w:p w14:paraId="0E7C29F6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70CB3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6A1DF530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</w:tcPr>
          <w:p w14:paraId="3C88CE5D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1B9D9D7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60" w:type="dxa"/>
          </w:tcPr>
          <w:p w14:paraId="14A9A418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2653D761">
      <w:pPr>
        <w:ind w:firstLine="570"/>
        <w:rPr>
          <w:rFonts w:ascii="仿宋" w:hAnsi="仿宋" w:eastAsia="仿宋" w:cs="宋体"/>
          <w:color w:val="000000"/>
          <w:kern w:val="0"/>
          <w:sz w:val="28"/>
          <w:szCs w:val="28"/>
        </w:rPr>
      </w:pPr>
    </w:p>
    <w:p w14:paraId="7B8C2EE0">
      <w:pPr>
        <w:ind w:firstLine="570"/>
        <w:rPr>
          <w:rFonts w:ascii="仿宋" w:hAnsi="仿宋" w:eastAsia="仿宋" w:cs="宋体"/>
          <w:color w:val="000000"/>
          <w:kern w:val="0"/>
          <w:sz w:val="28"/>
          <w:szCs w:val="28"/>
        </w:rPr>
      </w:pPr>
    </w:p>
    <w:p w14:paraId="08D3F7A2">
      <w:pPr>
        <w:ind w:firstLine="570"/>
        <w:rPr>
          <w:rFonts w:hint="default" w:ascii="仿宋" w:hAnsi="仿宋" w:eastAsia="仿宋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val="en-US" w:eastAsia="zh-CN"/>
        </w:rPr>
        <w:t xml:space="preserve">                         学院（部）负责人签字：</w:t>
      </w:r>
    </w:p>
    <w:p w14:paraId="0E00A2EA">
      <w:pPr>
        <w:ind w:firstLine="57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                     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val="en-US" w:eastAsia="zh-CN"/>
        </w:rPr>
        <w:t>学院（部）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：（公章）</w:t>
      </w:r>
    </w:p>
    <w:p w14:paraId="4676A805">
      <w:pPr>
        <w:wordWrap w:val="0"/>
        <w:ind w:firstLine="6356" w:firstLineChars="2270"/>
        <w:jc w:val="both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年   月   日</w:t>
      </w:r>
    </w:p>
    <w:p w14:paraId="5E84E73C"/>
    <w:p w14:paraId="0DA61F32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EzOTEwZjU1YzA0OGZmMmRlNDhhMDNkOTI0MjgzODUifQ=="/>
  </w:docVars>
  <w:rsids>
    <w:rsidRoot w:val="00C836FB"/>
    <w:rsid w:val="000154E1"/>
    <w:rsid w:val="00037926"/>
    <w:rsid w:val="000408EE"/>
    <w:rsid w:val="00051DE5"/>
    <w:rsid w:val="000C3918"/>
    <w:rsid w:val="000D1F42"/>
    <w:rsid w:val="001263AE"/>
    <w:rsid w:val="002006EF"/>
    <w:rsid w:val="002229A3"/>
    <w:rsid w:val="0023561C"/>
    <w:rsid w:val="00246393"/>
    <w:rsid w:val="00252C20"/>
    <w:rsid w:val="002705BE"/>
    <w:rsid w:val="002A4CB6"/>
    <w:rsid w:val="002B3B00"/>
    <w:rsid w:val="002F29B8"/>
    <w:rsid w:val="0032512B"/>
    <w:rsid w:val="00330DEB"/>
    <w:rsid w:val="0033666C"/>
    <w:rsid w:val="003B76E6"/>
    <w:rsid w:val="00424BCD"/>
    <w:rsid w:val="00430249"/>
    <w:rsid w:val="00490A7A"/>
    <w:rsid w:val="00490B8A"/>
    <w:rsid w:val="004B1FA9"/>
    <w:rsid w:val="004C4DFA"/>
    <w:rsid w:val="004D24BF"/>
    <w:rsid w:val="004F3A7A"/>
    <w:rsid w:val="004F459E"/>
    <w:rsid w:val="00565B07"/>
    <w:rsid w:val="00571164"/>
    <w:rsid w:val="005D3146"/>
    <w:rsid w:val="005F637A"/>
    <w:rsid w:val="006217DA"/>
    <w:rsid w:val="0062645B"/>
    <w:rsid w:val="0074028A"/>
    <w:rsid w:val="00751764"/>
    <w:rsid w:val="007820F6"/>
    <w:rsid w:val="007C623E"/>
    <w:rsid w:val="007C6943"/>
    <w:rsid w:val="007D7AD8"/>
    <w:rsid w:val="007F5628"/>
    <w:rsid w:val="008045CF"/>
    <w:rsid w:val="008269FC"/>
    <w:rsid w:val="008866E0"/>
    <w:rsid w:val="0089217C"/>
    <w:rsid w:val="00961FEA"/>
    <w:rsid w:val="009D3F38"/>
    <w:rsid w:val="009D5BC1"/>
    <w:rsid w:val="009F047B"/>
    <w:rsid w:val="00A012DC"/>
    <w:rsid w:val="00A56C5A"/>
    <w:rsid w:val="00A61F94"/>
    <w:rsid w:val="00A6245B"/>
    <w:rsid w:val="00A83B2D"/>
    <w:rsid w:val="00A94EDC"/>
    <w:rsid w:val="00AA1CCE"/>
    <w:rsid w:val="00AD4889"/>
    <w:rsid w:val="00B25248"/>
    <w:rsid w:val="00B46FFE"/>
    <w:rsid w:val="00BA0BC0"/>
    <w:rsid w:val="00BC5E7E"/>
    <w:rsid w:val="00BD3F7C"/>
    <w:rsid w:val="00BE434A"/>
    <w:rsid w:val="00C32A82"/>
    <w:rsid w:val="00C836FB"/>
    <w:rsid w:val="00CA008B"/>
    <w:rsid w:val="00CB27FC"/>
    <w:rsid w:val="00CC380A"/>
    <w:rsid w:val="00D47A2A"/>
    <w:rsid w:val="00D71A7D"/>
    <w:rsid w:val="00D84661"/>
    <w:rsid w:val="00D93196"/>
    <w:rsid w:val="00E4699B"/>
    <w:rsid w:val="00E67487"/>
    <w:rsid w:val="00EC7BC5"/>
    <w:rsid w:val="00EF4A43"/>
    <w:rsid w:val="00F56DA0"/>
    <w:rsid w:val="00F614C3"/>
    <w:rsid w:val="00F74682"/>
    <w:rsid w:val="00FA3520"/>
    <w:rsid w:val="00FC00D9"/>
    <w:rsid w:val="03CC5D27"/>
    <w:rsid w:val="05837589"/>
    <w:rsid w:val="05A21A83"/>
    <w:rsid w:val="05DE4F98"/>
    <w:rsid w:val="06CE4950"/>
    <w:rsid w:val="079940D0"/>
    <w:rsid w:val="0E760823"/>
    <w:rsid w:val="11005262"/>
    <w:rsid w:val="14E0288F"/>
    <w:rsid w:val="150E48B3"/>
    <w:rsid w:val="15651DF7"/>
    <w:rsid w:val="15C966FA"/>
    <w:rsid w:val="1A9F3045"/>
    <w:rsid w:val="1BD0773D"/>
    <w:rsid w:val="1D0E07E1"/>
    <w:rsid w:val="20CD168D"/>
    <w:rsid w:val="21E913FC"/>
    <w:rsid w:val="229F2B76"/>
    <w:rsid w:val="240235D3"/>
    <w:rsid w:val="25DD3D38"/>
    <w:rsid w:val="278622EB"/>
    <w:rsid w:val="27BD0AAA"/>
    <w:rsid w:val="27E47EE5"/>
    <w:rsid w:val="28515D22"/>
    <w:rsid w:val="286D0FD7"/>
    <w:rsid w:val="295F18C9"/>
    <w:rsid w:val="2B423564"/>
    <w:rsid w:val="2CA376BD"/>
    <w:rsid w:val="2CD00765"/>
    <w:rsid w:val="2E744D5E"/>
    <w:rsid w:val="30823672"/>
    <w:rsid w:val="327D62BB"/>
    <w:rsid w:val="333209AD"/>
    <w:rsid w:val="37470D24"/>
    <w:rsid w:val="37C329C2"/>
    <w:rsid w:val="39CE1AF2"/>
    <w:rsid w:val="3B043EB9"/>
    <w:rsid w:val="3B8B0025"/>
    <w:rsid w:val="3CA07775"/>
    <w:rsid w:val="405A7C53"/>
    <w:rsid w:val="411C5540"/>
    <w:rsid w:val="433724B6"/>
    <w:rsid w:val="44601163"/>
    <w:rsid w:val="44CC0158"/>
    <w:rsid w:val="453B27E1"/>
    <w:rsid w:val="46FD44AC"/>
    <w:rsid w:val="47A02F3D"/>
    <w:rsid w:val="4AF23A07"/>
    <w:rsid w:val="4C1D7300"/>
    <w:rsid w:val="4C3B17ED"/>
    <w:rsid w:val="4FA224B2"/>
    <w:rsid w:val="51705AFF"/>
    <w:rsid w:val="53E71B58"/>
    <w:rsid w:val="53EA04CD"/>
    <w:rsid w:val="55002046"/>
    <w:rsid w:val="55B61960"/>
    <w:rsid w:val="56277B70"/>
    <w:rsid w:val="57691505"/>
    <w:rsid w:val="5A547460"/>
    <w:rsid w:val="5C3C10B5"/>
    <w:rsid w:val="5C9E6449"/>
    <w:rsid w:val="5FC80561"/>
    <w:rsid w:val="61E559BC"/>
    <w:rsid w:val="633234D6"/>
    <w:rsid w:val="636F1165"/>
    <w:rsid w:val="65955E1D"/>
    <w:rsid w:val="66026D44"/>
    <w:rsid w:val="66EA3412"/>
    <w:rsid w:val="690A079A"/>
    <w:rsid w:val="691722BE"/>
    <w:rsid w:val="697E01A1"/>
    <w:rsid w:val="6A5C5C0C"/>
    <w:rsid w:val="6B6E509D"/>
    <w:rsid w:val="6C36327A"/>
    <w:rsid w:val="6D765FAA"/>
    <w:rsid w:val="7104376D"/>
    <w:rsid w:val="71E80F9C"/>
    <w:rsid w:val="729C3524"/>
    <w:rsid w:val="72E340AE"/>
    <w:rsid w:val="72EC0CA2"/>
    <w:rsid w:val="7A1E11F4"/>
    <w:rsid w:val="7AFC3F79"/>
    <w:rsid w:val="7DC42120"/>
    <w:rsid w:val="7E681F5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Char"/>
    <w:basedOn w:val="7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123</Words>
  <Characters>147</Characters>
  <Lines>14</Lines>
  <Paragraphs>3</Paragraphs>
  <TotalTime>0</TotalTime>
  <ScaleCrop>false</ScaleCrop>
  <LinksUpToDate>false</LinksUpToDate>
  <CharactersWithSpaces>235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2016-05-26T08:10:00Z</dcterms:created>
  <dc:creator>微软用户</dc:creator>
  <cp:lastModifiedBy>Caser刘</cp:lastModifiedBy>
  <cp:lastPrinted>2018-05-30T01:17:00Z</cp:lastPrinted>
  <dcterms:modified xsi:type="dcterms:W3CDTF">2026-06-25T03:02:58Z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318083924A854A93BF2C98930EF02B7D</vt:lpwstr>
  </property>
  <property fmtid="{D5CDD505-2E9C-101B-9397-08002B2CF9AE}" pid="4" name="KSOTemplateDocerSaveRecord">
    <vt:lpwstr>eyJoZGlkIjoiNThiOWZkNzI5NDQ1YjM1MTMzNWFlOTc1MTA0NmJkYjUiLCJ1c2VySWQiOiI0NzQ1ODUzNjIifQ==</vt:lpwstr>
  </property>
</Properties>
</file>